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33" w:rsidRDefault="000B5FA9" w:rsidP="00433C33">
      <w:pPr>
        <w:jc w:val="center"/>
        <w:rPr>
          <w:b/>
        </w:rPr>
      </w:pPr>
      <w:r w:rsidRPr="000B5FA9">
        <w:rPr>
          <w:b/>
        </w:rPr>
        <w:t>JELOVNIK – BORAVAK</w:t>
      </w:r>
      <w:r w:rsidR="00433C33">
        <w:rPr>
          <w:b/>
        </w:rPr>
        <w:t xml:space="preserve">   </w:t>
      </w:r>
    </w:p>
    <w:p w:rsidR="00C21776" w:rsidRDefault="001732ED" w:rsidP="009618ED">
      <w:pPr>
        <w:rPr>
          <w:b/>
        </w:rPr>
      </w:pPr>
      <w:r>
        <w:rPr>
          <w:b/>
        </w:rPr>
        <w:t xml:space="preserve">                                                  </w:t>
      </w:r>
      <w:r w:rsidR="003742D1">
        <w:rPr>
          <w:b/>
        </w:rPr>
        <w:t xml:space="preserve">   </w:t>
      </w:r>
      <w:r w:rsidR="004B6ECD">
        <w:rPr>
          <w:b/>
        </w:rPr>
        <w:t xml:space="preserve">                         </w:t>
      </w:r>
      <w:r w:rsidR="00123CC1">
        <w:rPr>
          <w:b/>
        </w:rPr>
        <w:t>29.</w:t>
      </w:r>
      <w:r w:rsidR="00E728B5">
        <w:rPr>
          <w:b/>
        </w:rPr>
        <w:t>09</w:t>
      </w:r>
      <w:r w:rsidR="0013469A">
        <w:rPr>
          <w:b/>
        </w:rPr>
        <w:t>.</w:t>
      </w:r>
      <w:r w:rsidR="00ED07EF">
        <w:rPr>
          <w:b/>
        </w:rPr>
        <w:t>2025</w:t>
      </w:r>
      <w:r w:rsidR="00305C5F">
        <w:rPr>
          <w:b/>
        </w:rPr>
        <w:t>.g.-</w:t>
      </w:r>
      <w:r w:rsidR="004B6ECD">
        <w:rPr>
          <w:b/>
        </w:rPr>
        <w:t xml:space="preserve"> </w:t>
      </w:r>
      <w:r w:rsidR="00123CC1">
        <w:rPr>
          <w:b/>
        </w:rPr>
        <w:t>03.10</w:t>
      </w:r>
      <w:r w:rsidR="0013469A">
        <w:rPr>
          <w:b/>
        </w:rPr>
        <w:t>.</w:t>
      </w:r>
      <w:r w:rsidR="00ED07EF">
        <w:rPr>
          <w:b/>
        </w:rPr>
        <w:t>2025</w:t>
      </w:r>
      <w:r w:rsidR="00C21776">
        <w:rPr>
          <w:b/>
        </w:rPr>
        <w:t>.g.</w:t>
      </w:r>
    </w:p>
    <w:p w:rsidR="00C03A1F" w:rsidRPr="000B5FA9" w:rsidRDefault="00DD742A" w:rsidP="009618E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9015" w:type="dxa"/>
        <w:tblLook w:val="04A0" w:firstRow="1" w:lastRow="0" w:firstColumn="1" w:lastColumn="0" w:noHBand="0" w:noVBand="1"/>
      </w:tblPr>
      <w:tblGrid>
        <w:gridCol w:w="1547"/>
        <w:gridCol w:w="1498"/>
        <w:gridCol w:w="5970"/>
      </w:tblGrid>
      <w:tr w:rsidR="00FE75F1" w:rsidTr="00961129">
        <w:trPr>
          <w:trHeight w:val="379"/>
        </w:trPr>
        <w:tc>
          <w:tcPr>
            <w:tcW w:w="1547" w:type="dxa"/>
            <w:vMerge w:val="restart"/>
          </w:tcPr>
          <w:p w:rsidR="000B5FA9" w:rsidRDefault="007579A7">
            <w:r>
              <w:t>PONEDJELJAK</w:t>
            </w:r>
          </w:p>
        </w:tc>
        <w:tc>
          <w:tcPr>
            <w:tcW w:w="1498" w:type="dxa"/>
          </w:tcPr>
          <w:p w:rsidR="000B5FA9" w:rsidRDefault="000B5FA9" w:rsidP="00EB6686">
            <w:r>
              <w:t>DORUČAK</w:t>
            </w:r>
          </w:p>
        </w:tc>
        <w:tc>
          <w:tcPr>
            <w:tcW w:w="5970" w:type="dxa"/>
          </w:tcPr>
          <w:p w:rsidR="002B5F49" w:rsidRDefault="00123CC1" w:rsidP="0013469A">
            <w:r>
              <w:t>KRAFNE S MARELICOM, MLIJEKO</w:t>
            </w:r>
          </w:p>
        </w:tc>
      </w:tr>
      <w:tr w:rsidR="00FE75F1" w:rsidTr="00961129">
        <w:trPr>
          <w:trHeight w:val="416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123CC1" w:rsidP="000B5FA9">
            <w:r>
              <w:t>PEČENA PILETINA S MLINCIMA. ZELENA SALATA</w:t>
            </w:r>
          </w:p>
        </w:tc>
      </w:tr>
      <w:tr w:rsidR="00FE75F1" w:rsidTr="00961129">
        <w:trPr>
          <w:trHeight w:val="363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123CC1" w:rsidP="000B5FA9">
            <w:r>
              <w:t>SMUTI OD VOĆA</w:t>
            </w:r>
          </w:p>
        </w:tc>
      </w:tr>
      <w:tr w:rsidR="00FE75F1" w:rsidTr="00961129">
        <w:trPr>
          <w:trHeight w:val="322"/>
        </w:trPr>
        <w:tc>
          <w:tcPr>
            <w:tcW w:w="1547" w:type="dxa"/>
            <w:vMerge w:val="restart"/>
          </w:tcPr>
          <w:p w:rsidR="000B5FA9" w:rsidRDefault="00A22951">
            <w:r>
              <w:t xml:space="preserve">         </w:t>
            </w:r>
            <w:r w:rsidR="00E728B5">
              <w:t xml:space="preserve">       </w:t>
            </w:r>
            <w:r w:rsidR="00697384">
              <w:t>UTORAK</w:t>
            </w:r>
            <w:r w:rsidR="00E728B5">
              <w:t xml:space="preserve">                                                  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0D5D25" w:rsidRDefault="005A65FE" w:rsidP="0049465B">
            <w:pPr>
              <w:spacing w:line="360" w:lineRule="auto"/>
            </w:pPr>
            <w:r>
              <w:t xml:space="preserve">MARMELADA </w:t>
            </w:r>
            <w:r w:rsidR="00123CC1">
              <w:t xml:space="preserve">S MASLACEM, </w:t>
            </w:r>
            <w:r>
              <w:t xml:space="preserve"> KRUH, </w:t>
            </w:r>
            <w:r w:rsidR="00123CC1">
              <w:t>ČAJ</w:t>
            </w:r>
          </w:p>
        </w:tc>
      </w:tr>
      <w:tr w:rsidR="00FE75F1" w:rsidTr="00961129">
        <w:trPr>
          <w:trHeight w:val="627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123CC1" w:rsidP="00485051">
            <w:r>
              <w:t>TELETINA U GRAŠKU S PALENTOM</w:t>
            </w:r>
          </w:p>
        </w:tc>
      </w:tr>
      <w:tr w:rsidR="00FE75F1" w:rsidTr="00961129">
        <w:trPr>
          <w:trHeight w:val="607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123CC1" w:rsidP="00C03A1F">
            <w:r>
              <w:t>GRČKI JOGURT, DOMAĆI KRUH</w:t>
            </w:r>
          </w:p>
        </w:tc>
      </w:tr>
      <w:tr w:rsidR="00FE75F1" w:rsidTr="00961129">
        <w:trPr>
          <w:trHeight w:val="437"/>
        </w:trPr>
        <w:tc>
          <w:tcPr>
            <w:tcW w:w="1547" w:type="dxa"/>
            <w:vMerge w:val="restart"/>
          </w:tcPr>
          <w:p w:rsidR="000B5FA9" w:rsidRDefault="000B5FA9">
            <w:r>
              <w:t>SRIJEDA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EB6686" w:rsidRDefault="00123CC1" w:rsidP="00D32DA6">
            <w:r>
              <w:t>HRENOVKE U PECIVU, KEČAP</w:t>
            </w:r>
          </w:p>
        </w:tc>
      </w:tr>
      <w:tr w:rsidR="00FE75F1" w:rsidTr="00961129">
        <w:trPr>
          <w:trHeight w:val="432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123CC1" w:rsidP="000B5FA9">
            <w:r>
              <w:t>POHANI ODREZAK, RIZI BIZI</w:t>
            </w:r>
          </w:p>
        </w:tc>
      </w:tr>
      <w:tr w:rsidR="00FE75F1" w:rsidTr="00961129">
        <w:trPr>
          <w:trHeight w:val="456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123CC1" w:rsidP="000B5FA9">
            <w:r>
              <w:t>VOĆNA ŠTRUDLA</w:t>
            </w:r>
          </w:p>
        </w:tc>
      </w:tr>
      <w:tr w:rsidR="00FE75F1" w:rsidTr="00961129">
        <w:trPr>
          <w:trHeight w:val="458"/>
        </w:trPr>
        <w:tc>
          <w:tcPr>
            <w:tcW w:w="1547" w:type="dxa"/>
            <w:vMerge w:val="restart"/>
          </w:tcPr>
          <w:p w:rsidR="000B5FA9" w:rsidRDefault="000B5FA9">
            <w:r>
              <w:t>ČETVRTAK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0B5FA9" w:rsidRDefault="00123CC1" w:rsidP="000E39E2">
            <w:r>
              <w:t>INTEGRALNI MUFFIN, VOĆE</w:t>
            </w:r>
          </w:p>
        </w:tc>
      </w:tr>
      <w:tr w:rsidR="00FE75F1" w:rsidTr="00961129">
        <w:trPr>
          <w:trHeight w:val="604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123CC1" w:rsidP="00BB2697">
            <w:pPr>
              <w:tabs>
                <w:tab w:val="right" w:pos="2524"/>
              </w:tabs>
            </w:pPr>
            <w:r>
              <w:t>GRAH VARIVO S DOMAĆIM KOBASICAMA I JEČMENOM KAŠOM</w:t>
            </w:r>
          </w:p>
        </w:tc>
      </w:tr>
      <w:tr w:rsidR="00FE75F1" w:rsidTr="00961129">
        <w:trPr>
          <w:trHeight w:val="695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123CC1" w:rsidP="00D34E78">
            <w:r>
              <w:t>ZIMSKA SALAMA , PECIVO</w:t>
            </w:r>
          </w:p>
        </w:tc>
      </w:tr>
      <w:tr w:rsidR="00961129" w:rsidTr="00961129">
        <w:trPr>
          <w:trHeight w:val="440"/>
        </w:trPr>
        <w:tc>
          <w:tcPr>
            <w:tcW w:w="1547" w:type="dxa"/>
            <w:vMerge w:val="restart"/>
          </w:tcPr>
          <w:p w:rsidR="00961129" w:rsidRDefault="00961129" w:rsidP="00961129">
            <w:r>
              <w:t>PETAK</w:t>
            </w:r>
          </w:p>
        </w:tc>
        <w:tc>
          <w:tcPr>
            <w:tcW w:w="1498" w:type="dxa"/>
          </w:tcPr>
          <w:p w:rsidR="00961129" w:rsidRDefault="00961129" w:rsidP="00961129">
            <w:r>
              <w:t xml:space="preserve"> DORUČAK</w:t>
            </w:r>
          </w:p>
        </w:tc>
        <w:tc>
          <w:tcPr>
            <w:tcW w:w="5970" w:type="dxa"/>
          </w:tcPr>
          <w:p w:rsidR="00961129" w:rsidRDefault="00123CC1" w:rsidP="00961129">
            <w:r>
              <w:t>DOMAĆI KLIPIĆ, ČOKOLADNO MLIJEKO</w:t>
            </w:r>
          </w:p>
        </w:tc>
      </w:tr>
      <w:tr w:rsidR="00961129" w:rsidTr="00961129">
        <w:trPr>
          <w:trHeight w:val="408"/>
        </w:trPr>
        <w:tc>
          <w:tcPr>
            <w:tcW w:w="1547" w:type="dxa"/>
            <w:vMerge/>
          </w:tcPr>
          <w:p w:rsidR="00961129" w:rsidRDefault="00961129" w:rsidP="00961129"/>
        </w:tc>
        <w:tc>
          <w:tcPr>
            <w:tcW w:w="1498" w:type="dxa"/>
          </w:tcPr>
          <w:p w:rsidR="00961129" w:rsidRDefault="00961129" w:rsidP="00961129">
            <w:r>
              <w:t>RUČAK</w:t>
            </w:r>
          </w:p>
          <w:p w:rsidR="00961129" w:rsidRDefault="00961129" w:rsidP="00961129"/>
        </w:tc>
        <w:tc>
          <w:tcPr>
            <w:tcW w:w="5970" w:type="dxa"/>
          </w:tcPr>
          <w:p w:rsidR="00961129" w:rsidRDefault="005A65FE" w:rsidP="00961129">
            <w:r>
              <w:t>TUNA SA</w:t>
            </w:r>
            <w:bookmarkStart w:id="0" w:name="_GoBack"/>
            <w:bookmarkEnd w:id="0"/>
            <w:r w:rsidR="00123CC1">
              <w:t xml:space="preserve"> TJESTOM</w:t>
            </w:r>
          </w:p>
        </w:tc>
      </w:tr>
      <w:tr w:rsidR="00961129" w:rsidTr="00961129">
        <w:trPr>
          <w:trHeight w:val="553"/>
        </w:trPr>
        <w:tc>
          <w:tcPr>
            <w:tcW w:w="1547" w:type="dxa"/>
            <w:vMerge/>
          </w:tcPr>
          <w:p w:rsidR="00961129" w:rsidRDefault="00961129" w:rsidP="00961129"/>
        </w:tc>
        <w:tc>
          <w:tcPr>
            <w:tcW w:w="1498" w:type="dxa"/>
          </w:tcPr>
          <w:p w:rsidR="00961129" w:rsidRDefault="00961129" w:rsidP="00961129">
            <w:r>
              <w:t>UŽINA</w:t>
            </w:r>
          </w:p>
        </w:tc>
        <w:tc>
          <w:tcPr>
            <w:tcW w:w="5970" w:type="dxa"/>
          </w:tcPr>
          <w:p w:rsidR="00123CC1" w:rsidRDefault="00123CC1" w:rsidP="00123CC1">
            <w:r>
              <w:t>ČOKOLADNI KOLAČ</w:t>
            </w:r>
          </w:p>
          <w:p w:rsidR="00961129" w:rsidRDefault="00961129" w:rsidP="00961129"/>
        </w:tc>
      </w:tr>
    </w:tbl>
    <w:p w:rsidR="000B5FA9" w:rsidRDefault="000B5FA9" w:rsidP="000B5FA9"/>
    <w:p w:rsidR="000B5FA9" w:rsidRPr="000B5FA9" w:rsidRDefault="000B5FA9" w:rsidP="000B5FA9">
      <w:pPr>
        <w:jc w:val="center"/>
        <w:rPr>
          <w:b/>
        </w:rPr>
      </w:pPr>
      <w:r w:rsidRPr="000B5FA9">
        <w:rPr>
          <w:b/>
        </w:rPr>
        <w:t>JELOVNIK – MLIJEČNI OBROK</w:t>
      </w:r>
    </w:p>
    <w:tbl>
      <w:tblPr>
        <w:tblStyle w:val="Reetkatablice"/>
        <w:tblW w:w="9476" w:type="dxa"/>
        <w:tblLook w:val="04A0" w:firstRow="1" w:lastRow="0" w:firstColumn="1" w:lastColumn="0" w:noHBand="0" w:noVBand="1"/>
      </w:tblPr>
      <w:tblGrid>
        <w:gridCol w:w="2235"/>
        <w:gridCol w:w="7241"/>
      </w:tblGrid>
      <w:tr w:rsidR="0013469A" w:rsidTr="007E6E76">
        <w:trPr>
          <w:trHeight w:val="535"/>
        </w:trPr>
        <w:tc>
          <w:tcPr>
            <w:tcW w:w="2235" w:type="dxa"/>
          </w:tcPr>
          <w:p w:rsidR="0013469A" w:rsidRDefault="0013469A" w:rsidP="0013469A">
            <w:r>
              <w:t xml:space="preserve">PONEDJELJAK </w:t>
            </w:r>
          </w:p>
        </w:tc>
        <w:tc>
          <w:tcPr>
            <w:tcW w:w="7241" w:type="dxa"/>
          </w:tcPr>
          <w:p w:rsidR="0013469A" w:rsidRDefault="00123CC1" w:rsidP="0013469A">
            <w:r>
              <w:t>KRAFNE S MARELICOM, MLIJEKO</w:t>
            </w:r>
          </w:p>
        </w:tc>
      </w:tr>
      <w:tr w:rsidR="005A65FE" w:rsidTr="007E6E76">
        <w:trPr>
          <w:trHeight w:val="420"/>
        </w:trPr>
        <w:tc>
          <w:tcPr>
            <w:tcW w:w="2235" w:type="dxa"/>
          </w:tcPr>
          <w:p w:rsidR="005A65FE" w:rsidRDefault="005A65FE" w:rsidP="005A65FE">
            <w:r>
              <w:t>UTORAK</w:t>
            </w:r>
          </w:p>
        </w:tc>
        <w:tc>
          <w:tcPr>
            <w:tcW w:w="7241" w:type="dxa"/>
          </w:tcPr>
          <w:p w:rsidR="005A65FE" w:rsidRDefault="005A65FE" w:rsidP="005A65FE">
            <w:pPr>
              <w:spacing w:line="360" w:lineRule="auto"/>
            </w:pPr>
            <w:r>
              <w:t>MARMELADA S MASLACEM,  KRUH, ČAJ</w:t>
            </w:r>
          </w:p>
        </w:tc>
      </w:tr>
      <w:tr w:rsidR="005A65FE" w:rsidTr="007E6E76">
        <w:trPr>
          <w:trHeight w:val="442"/>
        </w:trPr>
        <w:tc>
          <w:tcPr>
            <w:tcW w:w="2235" w:type="dxa"/>
          </w:tcPr>
          <w:p w:rsidR="005A65FE" w:rsidRDefault="005A65FE" w:rsidP="005A65FE">
            <w:r>
              <w:t>SRIJEDA</w:t>
            </w:r>
          </w:p>
        </w:tc>
        <w:tc>
          <w:tcPr>
            <w:tcW w:w="7241" w:type="dxa"/>
          </w:tcPr>
          <w:p w:rsidR="005A65FE" w:rsidRDefault="005A65FE" w:rsidP="005A65FE">
            <w:r>
              <w:t>HRENOVKE U PECIVU, KEČAP</w:t>
            </w:r>
          </w:p>
        </w:tc>
      </w:tr>
      <w:tr w:rsidR="005A65FE" w:rsidTr="007E6E76">
        <w:trPr>
          <w:trHeight w:val="419"/>
        </w:trPr>
        <w:tc>
          <w:tcPr>
            <w:tcW w:w="2235" w:type="dxa"/>
          </w:tcPr>
          <w:p w:rsidR="005A65FE" w:rsidRDefault="005A65FE" w:rsidP="005A65FE">
            <w:r>
              <w:t>ČETVRTAK</w:t>
            </w:r>
          </w:p>
        </w:tc>
        <w:tc>
          <w:tcPr>
            <w:tcW w:w="7241" w:type="dxa"/>
          </w:tcPr>
          <w:p w:rsidR="005A65FE" w:rsidRDefault="005A65FE" w:rsidP="005A65FE">
            <w:r>
              <w:t>INTEGRALNI MUFFIN, VOĆE</w:t>
            </w:r>
          </w:p>
        </w:tc>
      </w:tr>
      <w:tr w:rsidR="005A65FE" w:rsidTr="007E6E76">
        <w:trPr>
          <w:trHeight w:val="535"/>
        </w:trPr>
        <w:tc>
          <w:tcPr>
            <w:tcW w:w="2235" w:type="dxa"/>
          </w:tcPr>
          <w:p w:rsidR="005A65FE" w:rsidRDefault="005A65FE" w:rsidP="005A65FE">
            <w:r>
              <w:t>PETAK</w:t>
            </w:r>
          </w:p>
        </w:tc>
        <w:tc>
          <w:tcPr>
            <w:tcW w:w="7241" w:type="dxa"/>
          </w:tcPr>
          <w:p w:rsidR="005A65FE" w:rsidRDefault="005A65FE" w:rsidP="005A65FE">
            <w:r>
              <w:t>DOMAĆI KLIPIĆ, ČOKOLADNO MLIJEKO</w:t>
            </w:r>
          </w:p>
        </w:tc>
      </w:tr>
    </w:tbl>
    <w:p w:rsidR="000B5FA9" w:rsidRDefault="000B5FA9" w:rsidP="000B5FA9"/>
    <w:p w:rsidR="007E6E76" w:rsidRPr="000B5FA9" w:rsidRDefault="007E6E76" w:rsidP="000B5FA9">
      <w:r>
        <w:t>Napomena: Zadržavamo pravo promjene jelovnika</w:t>
      </w:r>
    </w:p>
    <w:sectPr w:rsidR="007E6E76" w:rsidRPr="000B5FA9" w:rsidSect="0009723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A9"/>
    <w:rsid w:val="000067E4"/>
    <w:rsid w:val="000075BC"/>
    <w:rsid w:val="00035222"/>
    <w:rsid w:val="00035A16"/>
    <w:rsid w:val="00035F62"/>
    <w:rsid w:val="00057B97"/>
    <w:rsid w:val="000669B3"/>
    <w:rsid w:val="00070A90"/>
    <w:rsid w:val="00075E2A"/>
    <w:rsid w:val="00076792"/>
    <w:rsid w:val="00083249"/>
    <w:rsid w:val="0008388F"/>
    <w:rsid w:val="00085B61"/>
    <w:rsid w:val="00087B5E"/>
    <w:rsid w:val="00097044"/>
    <w:rsid w:val="00097236"/>
    <w:rsid w:val="000A0986"/>
    <w:rsid w:val="000A0F77"/>
    <w:rsid w:val="000A140B"/>
    <w:rsid w:val="000A3ABA"/>
    <w:rsid w:val="000B1C6F"/>
    <w:rsid w:val="000B5FA9"/>
    <w:rsid w:val="000B6AB0"/>
    <w:rsid w:val="000D123C"/>
    <w:rsid w:val="000D5D25"/>
    <w:rsid w:val="000E39E2"/>
    <w:rsid w:val="000E4A84"/>
    <w:rsid w:val="001003A9"/>
    <w:rsid w:val="001207A9"/>
    <w:rsid w:val="00123CC1"/>
    <w:rsid w:val="00126A6D"/>
    <w:rsid w:val="00127CC9"/>
    <w:rsid w:val="0013469A"/>
    <w:rsid w:val="00135189"/>
    <w:rsid w:val="00140923"/>
    <w:rsid w:val="001732ED"/>
    <w:rsid w:val="001741C4"/>
    <w:rsid w:val="0018030B"/>
    <w:rsid w:val="001812F1"/>
    <w:rsid w:val="0018238A"/>
    <w:rsid w:val="001860ED"/>
    <w:rsid w:val="001A029A"/>
    <w:rsid w:val="001A4646"/>
    <w:rsid w:val="001A7F07"/>
    <w:rsid w:val="001B2DBD"/>
    <w:rsid w:val="001B56E4"/>
    <w:rsid w:val="001C712F"/>
    <w:rsid w:val="001E4DF6"/>
    <w:rsid w:val="001E507B"/>
    <w:rsid w:val="001F0165"/>
    <w:rsid w:val="00202F19"/>
    <w:rsid w:val="002115EF"/>
    <w:rsid w:val="0021177B"/>
    <w:rsid w:val="002120A2"/>
    <w:rsid w:val="00214653"/>
    <w:rsid w:val="002242FE"/>
    <w:rsid w:val="0022648A"/>
    <w:rsid w:val="00232472"/>
    <w:rsid w:val="00233BBD"/>
    <w:rsid w:val="0023528A"/>
    <w:rsid w:val="0024329A"/>
    <w:rsid w:val="00255735"/>
    <w:rsid w:val="0026321F"/>
    <w:rsid w:val="002752FB"/>
    <w:rsid w:val="00284BB4"/>
    <w:rsid w:val="002928EB"/>
    <w:rsid w:val="002931C0"/>
    <w:rsid w:val="002A6830"/>
    <w:rsid w:val="002A6BDD"/>
    <w:rsid w:val="002B0BC1"/>
    <w:rsid w:val="002B27FF"/>
    <w:rsid w:val="002B5F49"/>
    <w:rsid w:val="002C68D6"/>
    <w:rsid w:val="002D32C4"/>
    <w:rsid w:val="002D618E"/>
    <w:rsid w:val="002E43F2"/>
    <w:rsid w:val="002F316B"/>
    <w:rsid w:val="002F316E"/>
    <w:rsid w:val="00301594"/>
    <w:rsid w:val="00301904"/>
    <w:rsid w:val="00303924"/>
    <w:rsid w:val="00304BBF"/>
    <w:rsid w:val="00305C5F"/>
    <w:rsid w:val="0030766C"/>
    <w:rsid w:val="00316912"/>
    <w:rsid w:val="00320886"/>
    <w:rsid w:val="003260E0"/>
    <w:rsid w:val="003277A6"/>
    <w:rsid w:val="00346EC2"/>
    <w:rsid w:val="00352FCF"/>
    <w:rsid w:val="00360756"/>
    <w:rsid w:val="00367DF4"/>
    <w:rsid w:val="003742D1"/>
    <w:rsid w:val="003A114C"/>
    <w:rsid w:val="003A61B6"/>
    <w:rsid w:val="003C174A"/>
    <w:rsid w:val="003C2F35"/>
    <w:rsid w:val="003D2E1A"/>
    <w:rsid w:val="003D3020"/>
    <w:rsid w:val="003D4A56"/>
    <w:rsid w:val="003D7BFC"/>
    <w:rsid w:val="003E307A"/>
    <w:rsid w:val="00403965"/>
    <w:rsid w:val="0041101C"/>
    <w:rsid w:val="00422265"/>
    <w:rsid w:val="00431FFC"/>
    <w:rsid w:val="00433043"/>
    <w:rsid w:val="00433C33"/>
    <w:rsid w:val="00436AFD"/>
    <w:rsid w:val="00440AE1"/>
    <w:rsid w:val="00454AA9"/>
    <w:rsid w:val="004716E1"/>
    <w:rsid w:val="0048134B"/>
    <w:rsid w:val="00485051"/>
    <w:rsid w:val="00492ED9"/>
    <w:rsid w:val="0049465B"/>
    <w:rsid w:val="00497A9A"/>
    <w:rsid w:val="004A1761"/>
    <w:rsid w:val="004B695B"/>
    <w:rsid w:val="004B6ECD"/>
    <w:rsid w:val="004D08B5"/>
    <w:rsid w:val="004D517F"/>
    <w:rsid w:val="004E384F"/>
    <w:rsid w:val="004E440A"/>
    <w:rsid w:val="004F58C9"/>
    <w:rsid w:val="0051260B"/>
    <w:rsid w:val="00552005"/>
    <w:rsid w:val="00565689"/>
    <w:rsid w:val="00580D52"/>
    <w:rsid w:val="00582E8A"/>
    <w:rsid w:val="00593C53"/>
    <w:rsid w:val="005A0446"/>
    <w:rsid w:val="005A4853"/>
    <w:rsid w:val="005A4F1C"/>
    <w:rsid w:val="005A65FE"/>
    <w:rsid w:val="005A7F89"/>
    <w:rsid w:val="005C20FE"/>
    <w:rsid w:val="005C437B"/>
    <w:rsid w:val="005C51DA"/>
    <w:rsid w:val="005E67E1"/>
    <w:rsid w:val="005F27B2"/>
    <w:rsid w:val="005F4419"/>
    <w:rsid w:val="00600362"/>
    <w:rsid w:val="00606F6E"/>
    <w:rsid w:val="00607321"/>
    <w:rsid w:val="006110C1"/>
    <w:rsid w:val="00630B45"/>
    <w:rsid w:val="00630C11"/>
    <w:rsid w:val="00640614"/>
    <w:rsid w:val="006406DD"/>
    <w:rsid w:val="00643DFE"/>
    <w:rsid w:val="006473C3"/>
    <w:rsid w:val="00652562"/>
    <w:rsid w:val="00673F37"/>
    <w:rsid w:val="006767D2"/>
    <w:rsid w:val="00677945"/>
    <w:rsid w:val="00697384"/>
    <w:rsid w:val="006A7BCB"/>
    <w:rsid w:val="006B3F80"/>
    <w:rsid w:val="006F006D"/>
    <w:rsid w:val="00717F46"/>
    <w:rsid w:val="00734A57"/>
    <w:rsid w:val="0073576E"/>
    <w:rsid w:val="00741917"/>
    <w:rsid w:val="00743A5E"/>
    <w:rsid w:val="00755829"/>
    <w:rsid w:val="007579A7"/>
    <w:rsid w:val="00760F30"/>
    <w:rsid w:val="00762055"/>
    <w:rsid w:val="00766C02"/>
    <w:rsid w:val="0076743A"/>
    <w:rsid w:val="00767B96"/>
    <w:rsid w:val="007873E2"/>
    <w:rsid w:val="007B4158"/>
    <w:rsid w:val="007C218A"/>
    <w:rsid w:val="007C2AC3"/>
    <w:rsid w:val="007D00E8"/>
    <w:rsid w:val="007E54B9"/>
    <w:rsid w:val="007E5558"/>
    <w:rsid w:val="007E6E76"/>
    <w:rsid w:val="007F0C94"/>
    <w:rsid w:val="00803468"/>
    <w:rsid w:val="00804E28"/>
    <w:rsid w:val="0080579E"/>
    <w:rsid w:val="0081792B"/>
    <w:rsid w:val="008308D7"/>
    <w:rsid w:val="00832D46"/>
    <w:rsid w:val="00834C5B"/>
    <w:rsid w:val="008407D3"/>
    <w:rsid w:val="00844647"/>
    <w:rsid w:val="00853BCA"/>
    <w:rsid w:val="00860F37"/>
    <w:rsid w:val="00861D49"/>
    <w:rsid w:val="00883C7D"/>
    <w:rsid w:val="0089358A"/>
    <w:rsid w:val="008B7295"/>
    <w:rsid w:val="008C6D08"/>
    <w:rsid w:val="008F5D04"/>
    <w:rsid w:val="00912D7F"/>
    <w:rsid w:val="00916B1A"/>
    <w:rsid w:val="00932C56"/>
    <w:rsid w:val="00936DAA"/>
    <w:rsid w:val="00937CAB"/>
    <w:rsid w:val="00961129"/>
    <w:rsid w:val="009618ED"/>
    <w:rsid w:val="00977124"/>
    <w:rsid w:val="00984797"/>
    <w:rsid w:val="009865C5"/>
    <w:rsid w:val="009879D1"/>
    <w:rsid w:val="009B1208"/>
    <w:rsid w:val="009B2DF6"/>
    <w:rsid w:val="009B4664"/>
    <w:rsid w:val="009C062B"/>
    <w:rsid w:val="009D56EE"/>
    <w:rsid w:val="009E1175"/>
    <w:rsid w:val="009E2C6D"/>
    <w:rsid w:val="00A11692"/>
    <w:rsid w:val="00A13302"/>
    <w:rsid w:val="00A15A00"/>
    <w:rsid w:val="00A22951"/>
    <w:rsid w:val="00A2357D"/>
    <w:rsid w:val="00A32297"/>
    <w:rsid w:val="00A34956"/>
    <w:rsid w:val="00A44BD8"/>
    <w:rsid w:val="00A460E4"/>
    <w:rsid w:val="00A53A3F"/>
    <w:rsid w:val="00A61D74"/>
    <w:rsid w:val="00A751B5"/>
    <w:rsid w:val="00AB31FB"/>
    <w:rsid w:val="00AB3B1C"/>
    <w:rsid w:val="00AB6781"/>
    <w:rsid w:val="00AB7FDC"/>
    <w:rsid w:val="00AF26FD"/>
    <w:rsid w:val="00B1259C"/>
    <w:rsid w:val="00B30090"/>
    <w:rsid w:val="00B51D04"/>
    <w:rsid w:val="00B53922"/>
    <w:rsid w:val="00B64FD2"/>
    <w:rsid w:val="00B6668F"/>
    <w:rsid w:val="00B836C1"/>
    <w:rsid w:val="00B95AEE"/>
    <w:rsid w:val="00BA04EF"/>
    <w:rsid w:val="00BB2697"/>
    <w:rsid w:val="00BB52EF"/>
    <w:rsid w:val="00BB7B12"/>
    <w:rsid w:val="00BC02A4"/>
    <w:rsid w:val="00BD5F6F"/>
    <w:rsid w:val="00BE3044"/>
    <w:rsid w:val="00BF7057"/>
    <w:rsid w:val="00BF7A8E"/>
    <w:rsid w:val="00C03A1F"/>
    <w:rsid w:val="00C050DD"/>
    <w:rsid w:val="00C06C61"/>
    <w:rsid w:val="00C12EF8"/>
    <w:rsid w:val="00C17224"/>
    <w:rsid w:val="00C21776"/>
    <w:rsid w:val="00C8464F"/>
    <w:rsid w:val="00C96D08"/>
    <w:rsid w:val="00CB0CC2"/>
    <w:rsid w:val="00CB14B3"/>
    <w:rsid w:val="00CB51BE"/>
    <w:rsid w:val="00CE1385"/>
    <w:rsid w:val="00CF4B4D"/>
    <w:rsid w:val="00D03630"/>
    <w:rsid w:val="00D058EE"/>
    <w:rsid w:val="00D1737D"/>
    <w:rsid w:val="00D262C1"/>
    <w:rsid w:val="00D32DA6"/>
    <w:rsid w:val="00D34E78"/>
    <w:rsid w:val="00D42C26"/>
    <w:rsid w:val="00D45B41"/>
    <w:rsid w:val="00D53190"/>
    <w:rsid w:val="00D633BE"/>
    <w:rsid w:val="00D64A56"/>
    <w:rsid w:val="00D66495"/>
    <w:rsid w:val="00D67BE3"/>
    <w:rsid w:val="00D71FFD"/>
    <w:rsid w:val="00DB7F4B"/>
    <w:rsid w:val="00DC0721"/>
    <w:rsid w:val="00DD742A"/>
    <w:rsid w:val="00DE3CB6"/>
    <w:rsid w:val="00DF4DF2"/>
    <w:rsid w:val="00E034A4"/>
    <w:rsid w:val="00E25CE8"/>
    <w:rsid w:val="00E36ED8"/>
    <w:rsid w:val="00E648CC"/>
    <w:rsid w:val="00E728B5"/>
    <w:rsid w:val="00E82830"/>
    <w:rsid w:val="00E83AF3"/>
    <w:rsid w:val="00E84B37"/>
    <w:rsid w:val="00EA2500"/>
    <w:rsid w:val="00EB1832"/>
    <w:rsid w:val="00EB5EAD"/>
    <w:rsid w:val="00EB6474"/>
    <w:rsid w:val="00EB6686"/>
    <w:rsid w:val="00EC51E3"/>
    <w:rsid w:val="00EC60B8"/>
    <w:rsid w:val="00ED07EF"/>
    <w:rsid w:val="00ED548F"/>
    <w:rsid w:val="00ED5CB3"/>
    <w:rsid w:val="00ED6880"/>
    <w:rsid w:val="00ED7700"/>
    <w:rsid w:val="00EF2EDD"/>
    <w:rsid w:val="00EF5820"/>
    <w:rsid w:val="00F058AC"/>
    <w:rsid w:val="00F12736"/>
    <w:rsid w:val="00F220EB"/>
    <w:rsid w:val="00F304B6"/>
    <w:rsid w:val="00F35029"/>
    <w:rsid w:val="00F47FD2"/>
    <w:rsid w:val="00F60EE0"/>
    <w:rsid w:val="00F6771E"/>
    <w:rsid w:val="00F93DE7"/>
    <w:rsid w:val="00F9606A"/>
    <w:rsid w:val="00F97F6E"/>
    <w:rsid w:val="00FA45E7"/>
    <w:rsid w:val="00FE279B"/>
    <w:rsid w:val="00FE75F1"/>
    <w:rsid w:val="00FE79D8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4A8E"/>
  <w15:docId w15:val="{2C81428D-08E4-4C87-9C1A-39AAD218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B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1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11</cp:revision>
  <cp:lastPrinted>2025-09-25T13:07:00Z</cp:lastPrinted>
  <dcterms:created xsi:type="dcterms:W3CDTF">2025-05-29T08:59:00Z</dcterms:created>
  <dcterms:modified xsi:type="dcterms:W3CDTF">2025-09-25T13:07:00Z</dcterms:modified>
</cp:coreProperties>
</file>